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3" w:rsidRDefault="00D24B23" w:rsidP="00D24B23">
      <w:pPr>
        <w:jc w:val="center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EXTRATO D</w:t>
      </w:r>
      <w:r w:rsidR="00872536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="00901D5E">
        <w:rPr>
          <w:rFonts w:asciiTheme="minorHAnsi" w:hAnsiTheme="minorHAnsi" w:cs="Arial"/>
          <w:bCs/>
          <w:color w:val="000000"/>
          <w:sz w:val="22"/>
          <w:szCs w:val="22"/>
        </w:rPr>
        <w:t xml:space="preserve"> COMPRA PREVEMAX</w:t>
      </w:r>
      <w:r w:rsidR="00872536">
        <w:rPr>
          <w:rFonts w:asciiTheme="minorHAnsi" w:hAnsiTheme="minorHAnsi" w:cs="Arial"/>
          <w:bCs/>
          <w:color w:val="000000"/>
          <w:sz w:val="22"/>
          <w:szCs w:val="22"/>
        </w:rPr>
        <w:t xml:space="preserve"> – MÁSCARA TRIPLA DESCARTÁVEL (2ª</w:t>
      </w:r>
      <w:bookmarkStart w:id="0" w:name="_GoBack"/>
      <w:bookmarkEnd w:id="0"/>
      <w:r w:rsidR="00872536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CONTRATANDE: CISAMARP - </w:t>
      </w:r>
      <w:r w:rsidRPr="00F706A7">
        <w:rPr>
          <w:rFonts w:asciiTheme="minorHAnsi" w:eastAsiaTheme="minorEastAsia" w:hAnsiTheme="minorHAnsi" w:cstheme="minorHAnsi"/>
          <w:b w:val="0"/>
          <w:sz w:val="22"/>
          <w:szCs w:val="22"/>
        </w:rPr>
        <w:t>Consórcio Intermunicipal de Saúde do Alto Vale do Rio do Peixe</w:t>
      </w:r>
      <w:r w:rsidRPr="00F706A7">
        <w:rPr>
          <w:rFonts w:asciiTheme="minorHAnsi" w:hAnsiTheme="minorHAnsi"/>
          <w:b w:val="0"/>
          <w:bCs/>
          <w:sz w:val="22"/>
          <w:szCs w:val="22"/>
        </w:rPr>
        <w:t>, pessoa jurídica de direito público interno, com sede administrativa na Avenida Manoel Roque nº 99 Térreo, Bairro Alvorada, CEP 89.562</w:t>
      </w:r>
      <w:r w:rsidR="00BE2DE6">
        <w:rPr>
          <w:rFonts w:asciiTheme="minorHAnsi" w:hAnsiTheme="minorHAnsi"/>
          <w:b w:val="0"/>
          <w:bCs/>
          <w:sz w:val="22"/>
          <w:szCs w:val="22"/>
        </w:rPr>
        <w:t>-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036, inscrito no CNPJ sob nº 11.023.771/0001-10, neste ato representado pelo Presidente, Sr. PEDRO RABUSKE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CONTRATADA: </w:t>
      </w:r>
      <w:r w:rsidR="00023752">
        <w:rPr>
          <w:rFonts w:asciiTheme="minorHAnsi" w:hAnsiTheme="minorHAnsi"/>
          <w:b w:val="0"/>
          <w:bCs/>
          <w:sz w:val="22"/>
          <w:szCs w:val="22"/>
        </w:rPr>
        <w:t>PREVEMAX INDÚSTRIA E COMERCIO DE EMBALAGENS E DISTRIBUIDORA DE EPIS LTDA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pessoa jurídica de direito privado, </w:t>
      </w:r>
      <w:r w:rsidR="00023752">
        <w:rPr>
          <w:rFonts w:asciiTheme="minorHAnsi" w:hAnsiTheme="minorHAnsi"/>
          <w:b w:val="0"/>
          <w:bCs/>
          <w:color w:val="000000"/>
          <w:sz w:val="22"/>
          <w:szCs w:val="22"/>
        </w:rPr>
        <w:t>Rodovia SC 135</w:t>
      </w:r>
      <w:r w:rsidR="00023752" w:rsidRPr="00F4044B">
        <w:rPr>
          <w:rFonts w:asciiTheme="minorHAnsi" w:hAnsiTheme="minorHAnsi"/>
          <w:b w:val="0"/>
          <w:bCs/>
          <w:color w:val="000000"/>
          <w:sz w:val="22"/>
          <w:szCs w:val="22"/>
        </w:rPr>
        <w:t>,</w:t>
      </w:r>
      <w:r w:rsidR="00023752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Km 112,5 - </w:t>
      </w:r>
      <w:r w:rsidR="00023752">
        <w:rPr>
          <w:rFonts w:asciiTheme="minorHAnsi" w:hAnsiTheme="minorHAnsi"/>
          <w:b w:val="0"/>
          <w:bCs/>
          <w:sz w:val="22"/>
          <w:szCs w:val="22"/>
        </w:rPr>
        <w:t xml:space="preserve">Distrito de </w:t>
      </w:r>
      <w:proofErr w:type="spellStart"/>
      <w:r w:rsidR="00023752">
        <w:rPr>
          <w:rFonts w:asciiTheme="minorHAnsi" w:hAnsiTheme="minorHAnsi"/>
          <w:b w:val="0"/>
          <w:bCs/>
          <w:sz w:val="22"/>
          <w:szCs w:val="22"/>
        </w:rPr>
        <w:t>Ipoméia</w:t>
      </w:r>
      <w:proofErr w:type="spellEnd"/>
      <w:r w:rsidR="00023752" w:rsidRPr="00F4044B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="00023752">
        <w:rPr>
          <w:rFonts w:asciiTheme="minorHAnsi" w:hAnsiTheme="minorHAnsi"/>
          <w:b w:val="0"/>
          <w:bCs/>
          <w:sz w:val="22"/>
          <w:szCs w:val="22"/>
        </w:rPr>
        <w:t>Rio das Antas/</w:t>
      </w:r>
      <w:proofErr w:type="gramStart"/>
      <w:r w:rsidR="00023752" w:rsidRPr="00F4044B">
        <w:rPr>
          <w:rFonts w:asciiTheme="minorHAnsi" w:hAnsiTheme="minorHAnsi"/>
          <w:b w:val="0"/>
          <w:bCs/>
          <w:sz w:val="22"/>
          <w:szCs w:val="22"/>
        </w:rPr>
        <w:t>SC,  inscrita</w:t>
      </w:r>
      <w:proofErr w:type="gramEnd"/>
      <w:r w:rsidR="00023752" w:rsidRPr="00F4044B">
        <w:rPr>
          <w:rFonts w:asciiTheme="minorHAnsi" w:hAnsiTheme="minorHAnsi"/>
          <w:b w:val="0"/>
          <w:bCs/>
          <w:sz w:val="22"/>
          <w:szCs w:val="22"/>
        </w:rPr>
        <w:t xml:space="preserve"> no CNPJ sob o nº </w:t>
      </w:r>
      <w:r w:rsidR="00023752" w:rsidRPr="00E37B2C">
        <w:rPr>
          <w:rFonts w:asciiTheme="minorHAnsi" w:hAnsiTheme="minorHAnsi"/>
          <w:b w:val="0"/>
          <w:bCs/>
          <w:sz w:val="22"/>
          <w:szCs w:val="22"/>
        </w:rPr>
        <w:t>15.091.827/0001-25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representada neste contrato pelo seu representante legal Sr. </w:t>
      </w:r>
      <w:r w:rsidR="00023752" w:rsidRPr="00964B57">
        <w:rPr>
          <w:rFonts w:asciiTheme="minorHAnsi" w:hAnsiTheme="minorHAnsi"/>
          <w:b w:val="0"/>
          <w:bCs/>
          <w:sz w:val="22"/>
          <w:szCs w:val="22"/>
        </w:rPr>
        <w:t xml:space="preserve">Robson Albino </w:t>
      </w:r>
      <w:proofErr w:type="spellStart"/>
      <w:r w:rsidR="00023752" w:rsidRPr="00964B57">
        <w:rPr>
          <w:rFonts w:asciiTheme="minorHAnsi" w:hAnsiTheme="minorHAnsi"/>
          <w:b w:val="0"/>
          <w:bCs/>
          <w:sz w:val="22"/>
          <w:szCs w:val="22"/>
        </w:rPr>
        <w:t>Piran</w:t>
      </w:r>
      <w:proofErr w:type="spellEnd"/>
      <w:r w:rsidR="00023752" w:rsidRPr="00964B57">
        <w:rPr>
          <w:rFonts w:asciiTheme="minorHAnsi" w:hAnsiTheme="minorHAnsi"/>
          <w:b w:val="0"/>
          <w:bCs/>
          <w:sz w:val="22"/>
          <w:szCs w:val="22"/>
        </w:rPr>
        <w:t>, CPF 007.919.059-69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BE2DE6" w:rsidRDefault="0069279E" w:rsidP="00BE2DE6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>BASE LEGAL: Processo Administrativo nº 0</w:t>
      </w:r>
      <w:r w:rsidR="00901D5E">
        <w:rPr>
          <w:rFonts w:asciiTheme="minorHAnsi" w:hAnsiTheme="minorHAnsi"/>
          <w:b w:val="0"/>
          <w:bCs/>
          <w:sz w:val="22"/>
          <w:szCs w:val="22"/>
        </w:rPr>
        <w:t>7</w:t>
      </w:r>
      <w:r w:rsidRPr="00F706A7">
        <w:rPr>
          <w:rFonts w:asciiTheme="minorHAnsi" w:hAnsiTheme="minorHAnsi"/>
          <w:b w:val="0"/>
          <w:bCs/>
          <w:sz w:val="22"/>
          <w:szCs w:val="22"/>
        </w:rPr>
        <w:t>/2020, Processo de D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ispensa de Licitação 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</w:t>
      </w:r>
      <w:r w:rsidR="00901D5E">
        <w:rPr>
          <w:rFonts w:asciiTheme="minorHAnsi" w:hAnsiTheme="minorHAnsi"/>
          <w:b w:val="0"/>
          <w:bCs/>
          <w:sz w:val="22"/>
          <w:szCs w:val="22"/>
        </w:rPr>
        <w:t>6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/2020, </w:t>
      </w:r>
      <w:r w:rsidRPr="00F706A7">
        <w:rPr>
          <w:rFonts w:asciiTheme="minorHAnsi" w:hAnsiTheme="minorHAnsi" w:cs="Arial"/>
          <w:b w:val="0"/>
          <w:sz w:val="22"/>
          <w:szCs w:val="22"/>
        </w:rPr>
        <w:t xml:space="preserve">DISPENSA DE LICITAÇÃO POR SITUAÇÃO DE EMERGÊNCIA (Decreto Estadual 515, de 17 de março de 2020), conforme Inciso </w:t>
      </w:r>
      <w:r w:rsidR="00901D5E">
        <w:rPr>
          <w:rFonts w:asciiTheme="minorHAnsi" w:hAnsiTheme="minorHAnsi" w:cs="Arial"/>
          <w:b w:val="0"/>
          <w:sz w:val="22"/>
          <w:szCs w:val="22"/>
        </w:rPr>
        <w:t xml:space="preserve">IV do Artigo 24 da Lei 8.666/93 e </w:t>
      </w:r>
      <w:r w:rsidR="00901D5E" w:rsidRPr="00901D5E">
        <w:rPr>
          <w:rFonts w:asciiTheme="minorHAnsi" w:hAnsiTheme="minorHAnsi" w:cs="Arial"/>
          <w:b w:val="0"/>
          <w:sz w:val="22"/>
          <w:szCs w:val="22"/>
        </w:rPr>
        <w:t xml:space="preserve">LEI Nº 13.979, </w:t>
      </w:r>
      <w:r w:rsidR="00901D5E">
        <w:rPr>
          <w:rFonts w:asciiTheme="minorHAnsi" w:hAnsiTheme="minorHAnsi" w:cs="Arial"/>
          <w:b w:val="0"/>
          <w:sz w:val="22"/>
          <w:szCs w:val="22"/>
        </w:rPr>
        <w:t>de</w:t>
      </w:r>
      <w:r w:rsidR="00901D5E" w:rsidRPr="00901D5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901D5E">
        <w:rPr>
          <w:rFonts w:asciiTheme="minorHAnsi" w:hAnsiTheme="minorHAnsi" w:cs="Arial"/>
          <w:b w:val="0"/>
          <w:sz w:val="22"/>
          <w:szCs w:val="22"/>
        </w:rPr>
        <w:t>0</w:t>
      </w:r>
      <w:r w:rsidR="00901D5E" w:rsidRPr="00901D5E">
        <w:rPr>
          <w:rFonts w:asciiTheme="minorHAnsi" w:hAnsiTheme="minorHAnsi" w:cs="Arial"/>
          <w:b w:val="0"/>
          <w:sz w:val="22"/>
          <w:szCs w:val="22"/>
        </w:rPr>
        <w:t xml:space="preserve">6 </w:t>
      </w:r>
      <w:r w:rsidR="00901D5E">
        <w:rPr>
          <w:rFonts w:asciiTheme="minorHAnsi" w:hAnsiTheme="minorHAnsi" w:cs="Arial"/>
          <w:b w:val="0"/>
          <w:sz w:val="22"/>
          <w:szCs w:val="22"/>
        </w:rPr>
        <w:t xml:space="preserve">de </w:t>
      </w:r>
      <w:r w:rsidR="00901D5E" w:rsidRPr="00901D5E">
        <w:rPr>
          <w:rFonts w:asciiTheme="minorHAnsi" w:hAnsiTheme="minorHAnsi" w:cs="Arial"/>
          <w:b w:val="0"/>
          <w:sz w:val="22"/>
          <w:szCs w:val="22"/>
        </w:rPr>
        <w:t>F</w:t>
      </w:r>
      <w:r w:rsidR="00901D5E">
        <w:rPr>
          <w:rFonts w:asciiTheme="minorHAnsi" w:hAnsiTheme="minorHAnsi" w:cs="Arial"/>
          <w:b w:val="0"/>
          <w:sz w:val="22"/>
          <w:szCs w:val="22"/>
        </w:rPr>
        <w:t xml:space="preserve">evereiro de </w:t>
      </w:r>
      <w:r w:rsidR="00901D5E" w:rsidRPr="00901D5E">
        <w:rPr>
          <w:rFonts w:asciiTheme="minorHAnsi" w:hAnsiTheme="minorHAnsi" w:cs="Arial"/>
          <w:b w:val="0"/>
          <w:sz w:val="22"/>
          <w:szCs w:val="22"/>
        </w:rPr>
        <w:t>2020</w:t>
      </w:r>
      <w:r w:rsidR="00901D5E">
        <w:rPr>
          <w:rFonts w:asciiTheme="minorHAnsi" w:hAnsiTheme="minorHAnsi" w:cs="Arial"/>
          <w:b w:val="0"/>
          <w:sz w:val="22"/>
          <w:szCs w:val="22"/>
        </w:rPr>
        <w:t>.</w:t>
      </w:r>
    </w:p>
    <w:p w:rsidR="0069279E" w:rsidRPr="00023752" w:rsidRDefault="0069279E" w:rsidP="00023752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706A7">
        <w:rPr>
          <w:rFonts w:asciiTheme="minorHAnsi" w:hAnsiTheme="minorHAnsi" w:cs="Arial"/>
          <w:b w:val="0"/>
          <w:sz w:val="22"/>
          <w:szCs w:val="22"/>
        </w:rPr>
        <w:t>DO OBJETO: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23752">
        <w:rPr>
          <w:rFonts w:asciiTheme="minorHAnsi" w:hAnsiTheme="minorHAnsi" w:cs="Arial"/>
          <w:b w:val="0"/>
          <w:sz w:val="22"/>
          <w:szCs w:val="22"/>
        </w:rPr>
        <w:t>5</w:t>
      </w:r>
      <w:r w:rsidR="00901D5E">
        <w:rPr>
          <w:rFonts w:asciiTheme="minorHAnsi" w:hAnsiTheme="minorHAnsi" w:cs="Arial"/>
          <w:b w:val="0"/>
          <w:sz w:val="22"/>
          <w:szCs w:val="22"/>
        </w:rPr>
        <w:t>0</w:t>
      </w:r>
      <w:r w:rsidR="00023752">
        <w:rPr>
          <w:rFonts w:asciiTheme="minorHAnsi" w:hAnsiTheme="minorHAnsi" w:cs="Arial"/>
          <w:b w:val="0"/>
          <w:sz w:val="22"/>
          <w:szCs w:val="22"/>
        </w:rPr>
        <w:t>.000 unidades de máscara tripla descartável</w:t>
      </w:r>
      <w:r w:rsidR="00BE2DE6">
        <w:rPr>
          <w:rFonts w:asciiTheme="minorHAnsi" w:hAnsiTheme="minorHAnsi" w:cs="Arial"/>
          <w:b w:val="0"/>
          <w:sz w:val="22"/>
          <w:szCs w:val="22"/>
        </w:rPr>
        <w:t>.</w:t>
      </w:r>
    </w:p>
    <w:p w:rsidR="0069279E" w:rsidRDefault="0069279E" w:rsidP="00901D5E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VALOR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GLOBAL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  <w:r w:rsidR="00901D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14.000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901D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quatorze mil reais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).</w:t>
      </w:r>
      <w:r w:rsidR="0065694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Modalidade orçamentária: 33.90.</w:t>
      </w:r>
    </w:p>
    <w:p w:rsidR="0069279E" w:rsidRPr="0008259A" w:rsidRDefault="00901D5E" w:rsidP="0069279E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Videira, 30</w:t>
      </w:r>
      <w:r w:rsidR="0069279E" w:rsidRPr="0008259A">
        <w:rPr>
          <w:rFonts w:asciiTheme="minorHAnsi" w:hAnsiTheme="minorHAnsi" w:cs="Arial"/>
          <w:b w:val="0"/>
          <w:sz w:val="22"/>
          <w:szCs w:val="22"/>
        </w:rPr>
        <w:t xml:space="preserve"> de </w:t>
      </w:r>
      <w:r>
        <w:rPr>
          <w:rFonts w:asciiTheme="minorHAnsi" w:hAnsiTheme="minorHAnsi" w:cs="Arial"/>
          <w:b w:val="0"/>
          <w:sz w:val="22"/>
          <w:szCs w:val="22"/>
        </w:rPr>
        <w:t xml:space="preserve">abril </w:t>
      </w:r>
      <w:r w:rsidR="0069279E" w:rsidRPr="0008259A">
        <w:rPr>
          <w:rFonts w:asciiTheme="minorHAnsi" w:hAnsiTheme="minorHAnsi" w:cs="Arial"/>
          <w:b w:val="0"/>
          <w:sz w:val="22"/>
          <w:szCs w:val="22"/>
        </w:rPr>
        <w:t>de 2020.</w:t>
      </w:r>
    </w:p>
    <w:p w:rsidR="00D24B23" w:rsidRPr="00016D32" w:rsidRDefault="00D24B23">
      <w:pPr>
        <w:ind w:firstLine="708"/>
        <w:jc w:val="center"/>
        <w:rPr>
          <w:rFonts w:asciiTheme="minorHAnsi" w:hAnsiTheme="minorHAnsi"/>
          <w:b w:val="0"/>
          <w:sz w:val="22"/>
          <w:szCs w:val="22"/>
        </w:rPr>
      </w:pPr>
    </w:p>
    <w:sectPr w:rsidR="00D24B23" w:rsidRPr="00016D32" w:rsidSect="00866F17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D2" w:rsidRDefault="00E31FD2" w:rsidP="009B0BF2">
      <w:r>
        <w:separator/>
      </w:r>
    </w:p>
  </w:endnote>
  <w:endnote w:type="continuationSeparator" w:id="0">
    <w:p w:rsidR="00E31FD2" w:rsidRDefault="00E31FD2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Avenida Manoel Roque</w:t>
    </w:r>
    <w:r w:rsidR="00E32B44">
      <w:rPr>
        <w:rFonts w:asciiTheme="minorHAnsi" w:hAnsiTheme="minorHAnsi" w:cstheme="minorHAnsi"/>
        <w:sz w:val="24"/>
      </w:rPr>
      <w:t xml:space="preserve"> nº</w:t>
    </w:r>
    <w:r w:rsidRPr="00866F17">
      <w:rPr>
        <w:rFonts w:asciiTheme="minorHAnsi" w:hAnsiTheme="minorHAnsi" w:cstheme="minorHAnsi"/>
        <w:sz w:val="24"/>
      </w:rPr>
      <w:t xml:space="preserve"> 99</w:t>
    </w:r>
    <w:r w:rsidR="00E32B44">
      <w:rPr>
        <w:rFonts w:asciiTheme="minorHAnsi" w:hAnsiTheme="minorHAnsi" w:cstheme="minorHAnsi"/>
        <w:sz w:val="24"/>
      </w:rPr>
      <w:t xml:space="preserve"> Térreo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</w:t>
    </w:r>
    <w:r w:rsidR="004502E5">
      <w:rPr>
        <w:rFonts w:asciiTheme="minorHAnsi" w:hAnsiTheme="minorHAnsi" w:cstheme="minorHAnsi"/>
        <w:sz w:val="24"/>
      </w:rPr>
      <w:t>2</w:t>
    </w:r>
    <w:r w:rsidRPr="00866F17">
      <w:rPr>
        <w:rFonts w:asciiTheme="minorHAnsi" w:hAnsiTheme="minorHAnsi" w:cstheme="minorHAnsi"/>
        <w:sz w:val="24"/>
      </w:rPr>
      <w:t>-0</w:t>
    </w:r>
    <w:r w:rsidR="004502E5">
      <w:rPr>
        <w:rFonts w:asciiTheme="minorHAnsi" w:hAnsiTheme="minorHAnsi" w:cstheme="minorHAnsi"/>
        <w:sz w:val="24"/>
      </w:rPr>
      <w:t>36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Fone</w:t>
    </w:r>
    <w:r w:rsidR="004502E5">
      <w:rPr>
        <w:rFonts w:asciiTheme="minorHAnsi" w:hAnsiTheme="minorHAnsi" w:cstheme="minorHAnsi"/>
        <w:sz w:val="24"/>
      </w:rPr>
      <w:t>:</w:t>
    </w:r>
    <w:r w:rsidRPr="00866F17">
      <w:rPr>
        <w:rFonts w:asciiTheme="minorHAnsi" w:hAnsiTheme="minorHAnsi" w:cstheme="minorHAnsi"/>
        <w:sz w:val="24"/>
      </w:rPr>
      <w:t xml:space="preserve"> (49) 35</w:t>
    </w:r>
    <w:r w:rsidR="00E32B44">
      <w:rPr>
        <w:rFonts w:asciiTheme="minorHAnsi" w:hAnsiTheme="minorHAnsi" w:cstheme="minorHAnsi"/>
        <w:sz w:val="24"/>
      </w:rPr>
      <w:t>31-1653</w:t>
    </w:r>
    <w:r w:rsidRPr="00866F17">
      <w:rPr>
        <w:rFonts w:asciiTheme="minorHAnsi" w:hAnsiTheme="minorHAnsi" w:cstheme="minorHAnsi"/>
        <w:sz w:val="24"/>
      </w:rPr>
      <w:t xml:space="preserve"> – Videira/SC.</w:t>
    </w:r>
  </w:p>
  <w:p w:rsidR="00866F17" w:rsidRPr="00866F17" w:rsidRDefault="00866F17">
    <w:pPr>
      <w:pStyle w:val="Rodap"/>
      <w:rPr>
        <w:rFonts w:asciiTheme="minorHAnsi" w:hAnsiTheme="minorHAnsi" w:cstheme="minorHAnsi"/>
      </w:rPr>
    </w:pPr>
  </w:p>
  <w:p w:rsidR="00866F17" w:rsidRDefault="00866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D2" w:rsidRDefault="00E31FD2" w:rsidP="009B0BF2">
      <w:r>
        <w:separator/>
      </w:r>
    </w:p>
  </w:footnote>
  <w:footnote w:type="continuationSeparator" w:id="0">
    <w:p w:rsidR="00E31FD2" w:rsidRDefault="00E31FD2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9B0BF2" w:rsidTr="00D05DC0">
      <w:tc>
        <w:tcPr>
          <w:tcW w:w="1691" w:type="dxa"/>
          <w:hideMark/>
        </w:tcPr>
        <w:p w:rsidR="009B0BF2" w:rsidRDefault="004502E5" w:rsidP="00E63B3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14584C7E" wp14:editId="1A7B48B4">
                <wp:extent cx="831850" cy="84096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87" cy="841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5A1C" w:rsidRPr="00612BCE" w:rsidRDefault="00C45A1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9B0BF2" w:rsidRPr="00612BCE" w:rsidRDefault="009B0BF2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="00954B1C" w:rsidRPr="00612BCE">
            <w:rPr>
              <w:rFonts w:asciiTheme="minorHAnsi" w:eastAsiaTheme="minorEastAsia" w:hAnsiTheme="minorHAnsi" w:cstheme="minorHAnsi"/>
              <w:sz w:val="28"/>
            </w:rPr>
            <w:t>d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o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Alto Vale do Rio do Peixe.</w:t>
          </w:r>
        </w:p>
        <w:p w:rsidR="006E1AAF" w:rsidRPr="00612BCE" w:rsidRDefault="006E1AAF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9B0BF2" w:rsidRPr="00612BCE" w:rsidRDefault="00E31FD2" w:rsidP="00E32B44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www.cisamarp.sc.gov.br</w:t>
            </w:r>
          </w:hyperlink>
          <w:r w:rsidR="00473BEE" w:rsidRPr="00612BCE">
            <w:rPr>
              <w:rFonts w:asciiTheme="minorHAnsi" w:hAnsiTheme="minorHAnsi" w:cstheme="minorHAnsi"/>
              <w:b w:val="0"/>
              <w:sz w:val="24"/>
            </w:rPr>
            <w:t xml:space="preserve">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    </w:t>
          </w:r>
          <w:r w:rsidR="00D05DC0" w:rsidRPr="00612BCE">
            <w:rPr>
              <w:rFonts w:asciiTheme="minorHAnsi" w:hAnsiTheme="minorHAnsi" w:cstheme="minorHAnsi"/>
              <w:b w:val="0"/>
              <w:sz w:val="24"/>
            </w:rPr>
            <w:t xml:space="preserve"> 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</w:t>
          </w:r>
          <w:hyperlink r:id="rId3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cisamarp@cisamarp.sc.gov.br</w:t>
            </w:r>
          </w:hyperlink>
        </w:p>
      </w:tc>
    </w:tr>
  </w:tbl>
  <w:p w:rsidR="009B0BF2" w:rsidRDefault="009B0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A5FA2"/>
    <w:multiLevelType w:val="hybridMultilevel"/>
    <w:tmpl w:val="317015F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6A2374"/>
    <w:multiLevelType w:val="multilevel"/>
    <w:tmpl w:val="C62E8CDA"/>
    <w:lvl w:ilvl="0">
      <w:start w:val="1"/>
      <w:numFmt w:val="decimal"/>
      <w:pStyle w:val="titulo10"/>
      <w:lvlText w:val="%1."/>
      <w:lvlJc w:val="left"/>
      <w:pPr>
        <w:ind w:left="720" w:hanging="360"/>
      </w:pPr>
    </w:lvl>
    <w:lvl w:ilvl="1">
      <w:start w:val="1"/>
      <w:numFmt w:val="decimal"/>
      <w:pStyle w:val="titulo1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16D32"/>
    <w:rsid w:val="00023752"/>
    <w:rsid w:val="00034D5B"/>
    <w:rsid w:val="0003631B"/>
    <w:rsid w:val="000A4E34"/>
    <w:rsid w:val="000B438A"/>
    <w:rsid w:val="000B7E1B"/>
    <w:rsid w:val="000C587A"/>
    <w:rsid w:val="000F2C40"/>
    <w:rsid w:val="00101B12"/>
    <w:rsid w:val="001126BE"/>
    <w:rsid w:val="00155D87"/>
    <w:rsid w:val="001E0406"/>
    <w:rsid w:val="00281EE6"/>
    <w:rsid w:val="00285B58"/>
    <w:rsid w:val="002A0F8F"/>
    <w:rsid w:val="002A106C"/>
    <w:rsid w:val="002C2730"/>
    <w:rsid w:val="002C3B5E"/>
    <w:rsid w:val="002C564F"/>
    <w:rsid w:val="002C571C"/>
    <w:rsid w:val="002D0038"/>
    <w:rsid w:val="002F17AC"/>
    <w:rsid w:val="00306971"/>
    <w:rsid w:val="00322929"/>
    <w:rsid w:val="0037007C"/>
    <w:rsid w:val="003A4D2E"/>
    <w:rsid w:val="003A5645"/>
    <w:rsid w:val="003B06A0"/>
    <w:rsid w:val="003B1C92"/>
    <w:rsid w:val="003F10F9"/>
    <w:rsid w:val="00400BC9"/>
    <w:rsid w:val="00403D6F"/>
    <w:rsid w:val="00422A53"/>
    <w:rsid w:val="004502E5"/>
    <w:rsid w:val="00467ABE"/>
    <w:rsid w:val="00472A5E"/>
    <w:rsid w:val="00473BEE"/>
    <w:rsid w:val="004B43D8"/>
    <w:rsid w:val="004D5C1A"/>
    <w:rsid w:val="004E77E8"/>
    <w:rsid w:val="0052383F"/>
    <w:rsid w:val="005313A7"/>
    <w:rsid w:val="00551965"/>
    <w:rsid w:val="0057319F"/>
    <w:rsid w:val="00573ABE"/>
    <w:rsid w:val="005D1BDE"/>
    <w:rsid w:val="005E6B75"/>
    <w:rsid w:val="00612BCE"/>
    <w:rsid w:val="00656944"/>
    <w:rsid w:val="00670DD6"/>
    <w:rsid w:val="0069279E"/>
    <w:rsid w:val="006978B9"/>
    <w:rsid w:val="006C4851"/>
    <w:rsid w:val="006E1AAF"/>
    <w:rsid w:val="00701F50"/>
    <w:rsid w:val="00702DEC"/>
    <w:rsid w:val="007548D1"/>
    <w:rsid w:val="007B5921"/>
    <w:rsid w:val="007D6F54"/>
    <w:rsid w:val="008465CE"/>
    <w:rsid w:val="008475BD"/>
    <w:rsid w:val="00862FEE"/>
    <w:rsid w:val="00866E73"/>
    <w:rsid w:val="00866F17"/>
    <w:rsid w:val="00872536"/>
    <w:rsid w:val="008C0C43"/>
    <w:rsid w:val="008E39E0"/>
    <w:rsid w:val="009006CD"/>
    <w:rsid w:val="00901D5E"/>
    <w:rsid w:val="009214F6"/>
    <w:rsid w:val="00951582"/>
    <w:rsid w:val="00954B1C"/>
    <w:rsid w:val="0097425D"/>
    <w:rsid w:val="00995345"/>
    <w:rsid w:val="009B0282"/>
    <w:rsid w:val="009B06C0"/>
    <w:rsid w:val="009B0BF2"/>
    <w:rsid w:val="009C1716"/>
    <w:rsid w:val="009E5095"/>
    <w:rsid w:val="009F33B6"/>
    <w:rsid w:val="009F7F1B"/>
    <w:rsid w:val="00A57992"/>
    <w:rsid w:val="00A66899"/>
    <w:rsid w:val="00A925B7"/>
    <w:rsid w:val="00AD3323"/>
    <w:rsid w:val="00AF73DE"/>
    <w:rsid w:val="00B21448"/>
    <w:rsid w:val="00B4711D"/>
    <w:rsid w:val="00B70E34"/>
    <w:rsid w:val="00B83764"/>
    <w:rsid w:val="00B85A4E"/>
    <w:rsid w:val="00BB021D"/>
    <w:rsid w:val="00BE2DE6"/>
    <w:rsid w:val="00BF7C90"/>
    <w:rsid w:val="00C143F7"/>
    <w:rsid w:val="00C45A1C"/>
    <w:rsid w:val="00C631EE"/>
    <w:rsid w:val="00C67A3D"/>
    <w:rsid w:val="00C737ED"/>
    <w:rsid w:val="00C81F04"/>
    <w:rsid w:val="00C8209C"/>
    <w:rsid w:val="00CA5066"/>
    <w:rsid w:val="00CE6338"/>
    <w:rsid w:val="00CF63F3"/>
    <w:rsid w:val="00D05DC0"/>
    <w:rsid w:val="00D24B23"/>
    <w:rsid w:val="00D46279"/>
    <w:rsid w:val="00D94ABF"/>
    <w:rsid w:val="00DB2E39"/>
    <w:rsid w:val="00DD4A5F"/>
    <w:rsid w:val="00DF78EE"/>
    <w:rsid w:val="00E0490D"/>
    <w:rsid w:val="00E26AE0"/>
    <w:rsid w:val="00E31FD2"/>
    <w:rsid w:val="00E32B44"/>
    <w:rsid w:val="00E344D9"/>
    <w:rsid w:val="00E43169"/>
    <w:rsid w:val="00EB25D4"/>
    <w:rsid w:val="00EB25DE"/>
    <w:rsid w:val="00EE23BC"/>
    <w:rsid w:val="00F06484"/>
    <w:rsid w:val="00F37872"/>
    <w:rsid w:val="00F45E1F"/>
    <w:rsid w:val="00F57643"/>
    <w:rsid w:val="00F73C8A"/>
    <w:rsid w:val="00F97517"/>
    <w:rsid w:val="00FB2793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16EF7-A75B-4D8A-BEC1-83750DB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CF63F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paragraph" w:customStyle="1" w:styleId="titulo10">
    <w:name w:val="titulo 1.0"/>
    <w:basedOn w:val="Normal"/>
    <w:autoRedefine/>
    <w:qFormat/>
    <w:rsid w:val="00A57992"/>
    <w:pPr>
      <w:numPr>
        <w:numId w:val="6"/>
      </w:numPr>
      <w:ind w:left="0" w:firstLine="0"/>
      <w:jc w:val="both"/>
    </w:pPr>
    <w:rPr>
      <w:rFonts w:ascii="Calibri" w:hAnsi="Calibri"/>
      <w:sz w:val="24"/>
      <w:szCs w:val="22"/>
    </w:rPr>
  </w:style>
  <w:style w:type="paragraph" w:customStyle="1" w:styleId="titulo11">
    <w:name w:val="titulo 1.1"/>
    <w:basedOn w:val="Normal"/>
    <w:link w:val="titulo11Char"/>
    <w:qFormat/>
    <w:rsid w:val="00A57992"/>
    <w:pPr>
      <w:numPr>
        <w:ilvl w:val="1"/>
        <w:numId w:val="6"/>
      </w:numPr>
      <w:ind w:left="0" w:firstLine="0"/>
      <w:jc w:val="both"/>
    </w:pPr>
    <w:rPr>
      <w:rFonts w:ascii="Calibri" w:hAnsi="Calibri"/>
      <w:b w:val="0"/>
      <w:sz w:val="22"/>
      <w:szCs w:val="22"/>
    </w:rPr>
  </w:style>
  <w:style w:type="character" w:customStyle="1" w:styleId="titulo11Char">
    <w:name w:val="titulo 1.1 Char"/>
    <w:link w:val="titulo11"/>
    <w:rsid w:val="00A57992"/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B9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.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2019-03-19T12:53:00Z</cp:lastPrinted>
  <dcterms:created xsi:type="dcterms:W3CDTF">2020-03-31T14:32:00Z</dcterms:created>
  <dcterms:modified xsi:type="dcterms:W3CDTF">2020-05-04T14:43:00Z</dcterms:modified>
</cp:coreProperties>
</file>